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60" w:rsidRDefault="00350060" w:rsidP="00EF19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  <w:r w:rsidR="0087236A">
        <w:rPr>
          <w:rFonts w:ascii="Times New Roman" w:hAnsi="Times New Roman"/>
          <w:sz w:val="28"/>
          <w:szCs w:val="28"/>
        </w:rPr>
        <w:t xml:space="preserve"> № 1</w:t>
      </w:r>
    </w:p>
    <w:p w:rsidR="00350060" w:rsidRDefault="00350060" w:rsidP="00EF19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50060" w:rsidRDefault="00350060" w:rsidP="00EF19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Сямженского муниципального района</w:t>
      </w:r>
    </w:p>
    <w:p w:rsidR="00350060" w:rsidRDefault="00350060" w:rsidP="00EF19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F0281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</w:t>
      </w:r>
      <w:r w:rsidR="00EF028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.2022 № </w:t>
      </w:r>
      <w:r w:rsidR="00EF0281">
        <w:rPr>
          <w:rFonts w:ascii="Times New Roman" w:hAnsi="Times New Roman"/>
          <w:sz w:val="28"/>
          <w:szCs w:val="28"/>
        </w:rPr>
        <w:t>238</w:t>
      </w:r>
    </w:p>
    <w:p w:rsidR="004615FF" w:rsidRDefault="004615FF" w:rsidP="00EF193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50060" w:rsidRPr="00EF193F" w:rsidRDefault="00350060" w:rsidP="00EF193F">
      <w:pPr>
        <w:spacing w:after="0" w:line="240" w:lineRule="auto"/>
        <w:contextualSpacing/>
        <w:rPr>
          <w:rFonts w:ascii="Times New Roman" w:hAnsi="Times New Roman"/>
          <w:sz w:val="6"/>
          <w:szCs w:val="28"/>
        </w:rPr>
      </w:pPr>
    </w:p>
    <w:p w:rsidR="00350060" w:rsidRPr="00EF193F" w:rsidRDefault="00350060" w:rsidP="00EF193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EF193F">
        <w:rPr>
          <w:rFonts w:ascii="Times New Roman" w:hAnsi="Times New Roman"/>
          <w:sz w:val="20"/>
          <w:szCs w:val="20"/>
        </w:rPr>
        <w:t>«Приложение</w:t>
      </w:r>
    </w:p>
    <w:p w:rsidR="00EF193F" w:rsidRPr="00EF193F" w:rsidRDefault="00350060" w:rsidP="00EF193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EF193F">
        <w:rPr>
          <w:rFonts w:ascii="Times New Roman" w:hAnsi="Times New Roman"/>
          <w:sz w:val="20"/>
          <w:szCs w:val="20"/>
        </w:rPr>
        <w:t xml:space="preserve">к Порядку размещения сведений о доходах, расходах, об имуществе и обязательствах </w:t>
      </w:r>
    </w:p>
    <w:p w:rsidR="00EF193F" w:rsidRPr="00EF193F" w:rsidRDefault="00350060" w:rsidP="00EF193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EF193F">
        <w:rPr>
          <w:rFonts w:ascii="Times New Roman" w:hAnsi="Times New Roman"/>
          <w:sz w:val="20"/>
          <w:szCs w:val="20"/>
        </w:rPr>
        <w:t xml:space="preserve">имущественного характера лиц, замещающих муниципальные  должности, и должности </w:t>
      </w:r>
    </w:p>
    <w:p w:rsidR="00350060" w:rsidRPr="00EF193F" w:rsidRDefault="00350060" w:rsidP="00EF193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EF193F">
        <w:rPr>
          <w:rFonts w:ascii="Times New Roman" w:hAnsi="Times New Roman"/>
          <w:sz w:val="20"/>
          <w:szCs w:val="20"/>
        </w:rPr>
        <w:t xml:space="preserve">муниципальной службы и членов их семей на официальном сайте  Администрации </w:t>
      </w:r>
    </w:p>
    <w:p w:rsidR="00EF193F" w:rsidRPr="00EF193F" w:rsidRDefault="00350060" w:rsidP="00EF193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EF193F">
        <w:rPr>
          <w:rFonts w:ascii="Times New Roman" w:hAnsi="Times New Roman"/>
          <w:sz w:val="20"/>
          <w:szCs w:val="20"/>
        </w:rPr>
        <w:t xml:space="preserve">Сямженского муниципального района и предоставления этих сведений </w:t>
      </w:r>
    </w:p>
    <w:p w:rsidR="00350060" w:rsidRPr="00EF193F" w:rsidRDefault="00350060" w:rsidP="00EF193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EF193F">
        <w:rPr>
          <w:rFonts w:ascii="Times New Roman" w:hAnsi="Times New Roman"/>
          <w:sz w:val="20"/>
          <w:szCs w:val="20"/>
        </w:rPr>
        <w:t>общероссийским средствам массовой информации для опубликования</w:t>
      </w:r>
    </w:p>
    <w:p w:rsidR="00350060" w:rsidRPr="00350060" w:rsidRDefault="00350060" w:rsidP="00EF193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50060">
        <w:rPr>
          <w:rFonts w:ascii="Times New Roman" w:hAnsi="Times New Roman"/>
          <w:sz w:val="28"/>
          <w:szCs w:val="28"/>
        </w:rPr>
        <w:t>Форма</w:t>
      </w:r>
    </w:p>
    <w:p w:rsidR="00350060" w:rsidRPr="00EF193F" w:rsidRDefault="00350060" w:rsidP="00EF19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0"/>
        </w:rPr>
      </w:pPr>
    </w:p>
    <w:p w:rsidR="004615FF" w:rsidRDefault="004615FF" w:rsidP="00EF19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50060" w:rsidRPr="00EF193F" w:rsidRDefault="00350060" w:rsidP="00EF19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EF193F">
        <w:rPr>
          <w:rFonts w:ascii="Times New Roman" w:hAnsi="Times New Roman"/>
          <w:sz w:val="20"/>
          <w:szCs w:val="20"/>
        </w:rPr>
        <w:t>СВЕДЕНИЯ</w:t>
      </w:r>
    </w:p>
    <w:p w:rsidR="00350060" w:rsidRPr="00EF193F" w:rsidRDefault="00350060" w:rsidP="00EF19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EF193F">
        <w:rPr>
          <w:rFonts w:ascii="Times New Roman" w:hAnsi="Times New Roman"/>
          <w:sz w:val="20"/>
          <w:szCs w:val="20"/>
        </w:rPr>
        <w:t xml:space="preserve">о доходах, расходах, об имуществе и обязательствах имущественного характера лиц, замещающих муниципальные должности, и должности муниципальной службы, включенные в </w:t>
      </w:r>
      <w:r w:rsidRPr="001D4CBB">
        <w:rPr>
          <w:rFonts w:ascii="Times New Roman" w:hAnsi="Times New Roman"/>
          <w:sz w:val="20"/>
          <w:szCs w:val="20"/>
        </w:rPr>
        <w:t>Перечень</w:t>
      </w:r>
      <w:r w:rsidRPr="00EF193F">
        <w:rPr>
          <w:rFonts w:ascii="Times New Roman" w:hAnsi="Times New Roman"/>
          <w:sz w:val="20"/>
          <w:szCs w:val="20"/>
        </w:rPr>
        <w:t xml:space="preserve"> муниципальных должностей и должностей муниципальной службы, при назначении на которые граждане и при замещении которых лица, замещающие муниципальные должности,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Главы Сямженского муниципального района от 31.07.2009г. № 356, за период с 1 января 20__ года</w:t>
      </w:r>
      <w:r w:rsidR="00EF193F">
        <w:rPr>
          <w:rFonts w:ascii="Times New Roman" w:hAnsi="Times New Roman"/>
          <w:sz w:val="20"/>
          <w:szCs w:val="20"/>
        </w:rPr>
        <w:t xml:space="preserve"> </w:t>
      </w:r>
      <w:r w:rsidRPr="00EF193F">
        <w:rPr>
          <w:rFonts w:ascii="Times New Roman" w:hAnsi="Times New Roman"/>
          <w:sz w:val="20"/>
          <w:szCs w:val="20"/>
        </w:rPr>
        <w:t>по 31 декабря 20__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559"/>
        <w:gridCol w:w="1843"/>
        <w:gridCol w:w="1134"/>
        <w:gridCol w:w="1701"/>
        <w:gridCol w:w="2268"/>
        <w:gridCol w:w="1842"/>
        <w:gridCol w:w="3119"/>
      </w:tblGrid>
      <w:tr w:rsidR="00EF193F" w:rsidRPr="00EF193F" w:rsidTr="005B67C6">
        <w:tc>
          <w:tcPr>
            <w:tcW w:w="488" w:type="dxa"/>
            <w:vMerge w:val="restart"/>
          </w:tcPr>
          <w:p w:rsidR="00EF193F" w:rsidRPr="00EF193F" w:rsidRDefault="00EF193F" w:rsidP="00EF193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F193F">
              <w:rPr>
                <w:rFonts w:ascii="Times New Roman" w:hAnsi="Times New Roman" w:cs="Times New Roman"/>
              </w:rPr>
              <w:t>N</w:t>
            </w:r>
          </w:p>
          <w:p w:rsidR="001D5383" w:rsidRDefault="00EF193F" w:rsidP="001D5383">
            <w:pPr>
              <w:pStyle w:val="ConsPlusNormal"/>
              <w:ind w:right="-31"/>
              <w:contextualSpacing/>
              <w:jc w:val="center"/>
              <w:rPr>
                <w:rFonts w:ascii="Times New Roman" w:hAnsi="Times New Roman" w:cs="Times New Roman"/>
              </w:rPr>
            </w:pPr>
            <w:r w:rsidRPr="00EF193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EF193F" w:rsidRPr="00EF193F" w:rsidRDefault="00EF193F" w:rsidP="001D5383">
            <w:pPr>
              <w:pStyle w:val="ConsPlusNormal"/>
              <w:ind w:left="-735" w:right="-3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EF19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</w:tcPr>
          <w:p w:rsidR="002256E1" w:rsidRDefault="00EF193F" w:rsidP="001D5383">
            <w:pPr>
              <w:pStyle w:val="ConsPlusNormal"/>
              <w:ind w:right="-88" w:hanging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EF193F">
              <w:rPr>
                <w:rFonts w:ascii="Times New Roman" w:hAnsi="Times New Roman" w:cs="Times New Roman"/>
              </w:rPr>
              <w:t xml:space="preserve">Фамилия, имя, отчество </w:t>
            </w:r>
            <w:r w:rsidR="002256E1">
              <w:rPr>
                <w:rFonts w:ascii="Times New Roman" w:hAnsi="Times New Roman" w:cs="Times New Roman"/>
              </w:rPr>
              <w:t>лица, замещающего муниципальную должность или должность муниципальной службы</w:t>
            </w:r>
          </w:p>
          <w:p w:rsidR="00EF193F" w:rsidRPr="00EF193F" w:rsidRDefault="00EF193F" w:rsidP="001D5383">
            <w:pPr>
              <w:pStyle w:val="ConsPlusNormal"/>
              <w:ind w:right="-88" w:hanging="9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256E1" w:rsidRDefault="00EF193F" w:rsidP="001D53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F193F">
              <w:rPr>
                <w:rFonts w:ascii="Times New Roman" w:hAnsi="Times New Roman" w:cs="Times New Roman"/>
              </w:rPr>
              <w:t xml:space="preserve">Замещаемая </w:t>
            </w:r>
            <w:r w:rsidR="002256E1">
              <w:rPr>
                <w:rFonts w:ascii="Times New Roman" w:hAnsi="Times New Roman" w:cs="Times New Roman"/>
              </w:rPr>
              <w:t>муниципальная</w:t>
            </w:r>
          </w:p>
          <w:p w:rsidR="00EF193F" w:rsidRPr="00EF193F" w:rsidRDefault="002256E1" w:rsidP="001D53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F193F" w:rsidRPr="00EF193F">
              <w:rPr>
                <w:rFonts w:ascii="Times New Roman" w:hAnsi="Times New Roman" w:cs="Times New Roman"/>
              </w:rPr>
              <w:t>олжность</w:t>
            </w:r>
            <w:r>
              <w:rPr>
                <w:rFonts w:ascii="Times New Roman" w:hAnsi="Times New Roman" w:cs="Times New Roman"/>
              </w:rPr>
              <w:t xml:space="preserve"> или должность</w:t>
            </w:r>
            <w:r w:rsidR="00EF193F" w:rsidRPr="00EF193F">
              <w:rPr>
                <w:rFonts w:ascii="Times New Roman" w:hAnsi="Times New Roman" w:cs="Times New Roman"/>
              </w:rPr>
              <w:t xml:space="preserve"> муниципальной службы</w:t>
            </w:r>
          </w:p>
        </w:tc>
        <w:tc>
          <w:tcPr>
            <w:tcW w:w="4678" w:type="dxa"/>
            <w:gridSpan w:val="3"/>
          </w:tcPr>
          <w:p w:rsidR="00EF193F" w:rsidRPr="00EF193F" w:rsidRDefault="00EF193F" w:rsidP="001D53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F193F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:rsidR="00EF193F" w:rsidRPr="00EF193F" w:rsidRDefault="00EF193F" w:rsidP="001D53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F193F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2" w:type="dxa"/>
            <w:vMerge w:val="restart"/>
          </w:tcPr>
          <w:p w:rsidR="00EF193F" w:rsidRPr="00EF193F" w:rsidRDefault="00EF193F" w:rsidP="001D53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F193F">
              <w:rPr>
                <w:rFonts w:ascii="Times New Roman" w:hAnsi="Times New Roman" w:cs="Times New Roman"/>
              </w:rPr>
              <w:t>Декларированный доход за 20__ год (руб.)</w:t>
            </w:r>
          </w:p>
        </w:tc>
        <w:tc>
          <w:tcPr>
            <w:tcW w:w="3119" w:type="dxa"/>
            <w:vMerge w:val="restart"/>
          </w:tcPr>
          <w:p w:rsidR="00EF193F" w:rsidRPr="00EF193F" w:rsidRDefault="00EF193F" w:rsidP="001D538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EF193F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</w:t>
            </w:r>
            <w:r w:rsidR="001D5383">
              <w:rPr>
                <w:rFonts w:ascii="Times New Roman" w:hAnsi="Times New Roman" w:cs="Times New Roman"/>
              </w:rPr>
              <w:t>лица</w:t>
            </w:r>
            <w:r w:rsidRPr="00EF193F">
              <w:rPr>
                <w:rFonts w:ascii="Times New Roman" w:hAnsi="Times New Roman" w:cs="Times New Roman"/>
              </w:rPr>
              <w:t>,</w:t>
            </w:r>
            <w:r w:rsidR="001D5383">
              <w:rPr>
                <w:rFonts w:ascii="Times New Roman" w:hAnsi="Times New Roman" w:cs="Times New Roman"/>
              </w:rPr>
              <w:t xml:space="preserve"> </w:t>
            </w:r>
            <w:r w:rsidR="005B67C6" w:rsidRPr="00EF193F">
              <w:rPr>
                <w:rFonts w:ascii="Times New Roman" w:hAnsi="Times New Roman" w:cs="Times New Roman"/>
              </w:rPr>
              <w:t>замещ</w:t>
            </w:r>
            <w:r w:rsidR="005B67C6">
              <w:rPr>
                <w:rFonts w:ascii="Times New Roman" w:hAnsi="Times New Roman" w:cs="Times New Roman"/>
              </w:rPr>
              <w:t>ающего муниципальную должность</w:t>
            </w:r>
            <w:r w:rsidR="005B67C6" w:rsidRPr="00EF193F">
              <w:rPr>
                <w:rFonts w:ascii="Times New Roman" w:hAnsi="Times New Roman" w:cs="Times New Roman"/>
              </w:rPr>
              <w:t xml:space="preserve"> и</w:t>
            </w:r>
            <w:r w:rsidR="005B67C6">
              <w:rPr>
                <w:rFonts w:ascii="Times New Roman" w:hAnsi="Times New Roman" w:cs="Times New Roman"/>
              </w:rPr>
              <w:t>ли должность</w:t>
            </w:r>
            <w:r w:rsidR="005B67C6" w:rsidRPr="00EF193F">
              <w:rPr>
                <w:rFonts w:ascii="Times New Roman" w:hAnsi="Times New Roman" w:cs="Times New Roman"/>
              </w:rPr>
              <w:t xml:space="preserve"> муниципальной службы</w:t>
            </w:r>
            <w:r w:rsidR="001D5383">
              <w:rPr>
                <w:rFonts w:ascii="Times New Roman" w:hAnsi="Times New Roman" w:cs="Times New Roman"/>
              </w:rPr>
              <w:t>,</w:t>
            </w:r>
            <w:r w:rsidRPr="00EF193F">
              <w:rPr>
                <w:rFonts w:ascii="Times New Roman" w:hAnsi="Times New Roman" w:cs="Times New Roman"/>
              </w:rPr>
              <w:t xml:space="preserve"> и его супруги (супруга) за три последних года, предшествующих отчетному периоду</w:t>
            </w:r>
          </w:p>
        </w:tc>
      </w:tr>
      <w:tr w:rsidR="005B67C6" w:rsidRPr="00EF193F" w:rsidTr="005B67C6">
        <w:tc>
          <w:tcPr>
            <w:tcW w:w="488" w:type="dxa"/>
            <w:vMerge/>
          </w:tcPr>
          <w:p w:rsidR="00EF193F" w:rsidRPr="00EF193F" w:rsidRDefault="00EF193F" w:rsidP="00EF193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193F" w:rsidRPr="00EF193F" w:rsidRDefault="00EF193F" w:rsidP="00EF193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193F" w:rsidRPr="00EF193F" w:rsidRDefault="00EF193F" w:rsidP="00EF193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F193F" w:rsidRPr="00EF193F" w:rsidRDefault="00EF193F" w:rsidP="001D53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F193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F193F" w:rsidRPr="00EF193F" w:rsidRDefault="00EF193F" w:rsidP="001D538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F19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</w:tcPr>
          <w:p w:rsidR="00EF193F" w:rsidRPr="00EF193F" w:rsidRDefault="00EF193F" w:rsidP="001D5383">
            <w:pPr>
              <w:pStyle w:val="ConsPlusNormal"/>
              <w:ind w:hanging="8"/>
              <w:contextualSpacing/>
              <w:jc w:val="center"/>
              <w:rPr>
                <w:rFonts w:ascii="Times New Roman" w:hAnsi="Times New Roman" w:cs="Times New Roman"/>
              </w:rPr>
            </w:pPr>
            <w:r w:rsidRPr="00EF193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EF193F" w:rsidRPr="00EF193F" w:rsidRDefault="00EF193F" w:rsidP="00EF193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F193F" w:rsidRPr="00EF193F" w:rsidRDefault="00EF193F" w:rsidP="00EF193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F193F" w:rsidRPr="00EF193F" w:rsidRDefault="00EF193F" w:rsidP="00EF193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193F" w:rsidRPr="00EF193F" w:rsidTr="005B67C6">
        <w:tc>
          <w:tcPr>
            <w:tcW w:w="488" w:type="dxa"/>
          </w:tcPr>
          <w:p w:rsidR="00EF193F" w:rsidRPr="00EF193F" w:rsidRDefault="00EF193F" w:rsidP="00EF193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93F" w:rsidRPr="00EF193F" w:rsidRDefault="00EF193F" w:rsidP="00EF193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193F" w:rsidRPr="00EF193F" w:rsidRDefault="00EF193F" w:rsidP="00EF193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F193F" w:rsidRPr="00EF193F" w:rsidRDefault="00EF193F" w:rsidP="00EF193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193F" w:rsidRPr="00EF193F" w:rsidRDefault="00EF193F" w:rsidP="00EF193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193F" w:rsidRPr="00EF193F" w:rsidRDefault="00EF193F" w:rsidP="00EF193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F193F" w:rsidRPr="00EF193F" w:rsidRDefault="00EF193F" w:rsidP="00EF193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F193F" w:rsidRPr="00EF193F" w:rsidRDefault="00EF193F" w:rsidP="00EF193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F193F" w:rsidRPr="00EF193F" w:rsidRDefault="00EF193F" w:rsidP="00EF193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7236A" w:rsidRDefault="005B67C6" w:rsidP="004615FF">
      <w:pPr>
        <w:pStyle w:val="ConsPlusNormal"/>
        <w:contextualSpacing/>
        <w:jc w:val="right"/>
        <w:rPr>
          <w:rFonts w:ascii="Times New Roman" w:hAnsi="Times New Roman" w:cs="Times New Roman"/>
          <w:sz w:val="28"/>
        </w:rPr>
        <w:sectPr w:rsidR="0087236A" w:rsidSect="005B67C6">
          <w:pgSz w:w="16838" w:h="11906" w:orient="landscape"/>
          <w:pgMar w:top="567" w:right="568" w:bottom="426" w:left="709" w:header="708" w:footer="708" w:gutter="0"/>
          <w:cols w:space="708"/>
          <w:docGrid w:linePitch="360"/>
        </w:sectPr>
      </w:pPr>
      <w:r w:rsidRPr="005B67C6">
        <w:rPr>
          <w:rFonts w:ascii="Times New Roman" w:hAnsi="Times New Roman" w:cs="Times New Roman"/>
          <w:sz w:val="28"/>
        </w:rPr>
        <w:t>».</w:t>
      </w:r>
    </w:p>
    <w:p w:rsidR="00DB21B4" w:rsidRPr="004615FF" w:rsidRDefault="00DB21B4" w:rsidP="004615FF">
      <w:pPr>
        <w:pStyle w:val="ConsPlusNormal"/>
        <w:contextualSpacing/>
        <w:jc w:val="right"/>
        <w:rPr>
          <w:rFonts w:ascii="Times New Roman" w:hAnsi="Times New Roman" w:cs="Times New Roman"/>
        </w:rPr>
      </w:pPr>
    </w:p>
    <w:sectPr w:rsidR="00DB21B4" w:rsidRPr="004615FF" w:rsidSect="008723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61"/>
    <w:rsid w:val="000E20EA"/>
    <w:rsid w:val="001A5A9B"/>
    <w:rsid w:val="001B2B25"/>
    <w:rsid w:val="001C0361"/>
    <w:rsid w:val="001D4CBB"/>
    <w:rsid w:val="001D5383"/>
    <w:rsid w:val="001F6931"/>
    <w:rsid w:val="002256E1"/>
    <w:rsid w:val="00296208"/>
    <w:rsid w:val="00300FE4"/>
    <w:rsid w:val="003462A3"/>
    <w:rsid w:val="00350060"/>
    <w:rsid w:val="0045569D"/>
    <w:rsid w:val="004615FF"/>
    <w:rsid w:val="005B67C6"/>
    <w:rsid w:val="00615CEC"/>
    <w:rsid w:val="0066518B"/>
    <w:rsid w:val="006D66E3"/>
    <w:rsid w:val="006E2330"/>
    <w:rsid w:val="006F2AFC"/>
    <w:rsid w:val="0078766A"/>
    <w:rsid w:val="007B5181"/>
    <w:rsid w:val="007F7310"/>
    <w:rsid w:val="0086728A"/>
    <w:rsid w:val="0087236A"/>
    <w:rsid w:val="008B5D27"/>
    <w:rsid w:val="008D7AA3"/>
    <w:rsid w:val="00983BF7"/>
    <w:rsid w:val="009A76A4"/>
    <w:rsid w:val="009F24BE"/>
    <w:rsid w:val="00A40767"/>
    <w:rsid w:val="00AE5B1E"/>
    <w:rsid w:val="00B570C1"/>
    <w:rsid w:val="00C02ADC"/>
    <w:rsid w:val="00C545B3"/>
    <w:rsid w:val="00C628AC"/>
    <w:rsid w:val="00C96A9E"/>
    <w:rsid w:val="00CB226A"/>
    <w:rsid w:val="00D11CC1"/>
    <w:rsid w:val="00D172E1"/>
    <w:rsid w:val="00D67B6A"/>
    <w:rsid w:val="00D86556"/>
    <w:rsid w:val="00DB21B4"/>
    <w:rsid w:val="00E46508"/>
    <w:rsid w:val="00EF0281"/>
    <w:rsid w:val="00EF193F"/>
    <w:rsid w:val="00E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489FD2-C1DA-482E-9E61-001033E6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0361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C0361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1C036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1C0361"/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1C036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1C0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basedOn w:val="a"/>
    <w:link w:val="a9"/>
    <w:uiPriority w:val="99"/>
    <w:rsid w:val="001C036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1C0361"/>
    <w:rPr>
      <w:rFonts w:ascii="Courier New" w:hAnsi="Courier New" w:cs="Times New Roman"/>
      <w:sz w:val="20"/>
      <w:szCs w:val="20"/>
    </w:rPr>
  </w:style>
  <w:style w:type="character" w:styleId="aa">
    <w:name w:val="Hyperlink"/>
    <w:basedOn w:val="a0"/>
    <w:rsid w:val="00350060"/>
    <w:rPr>
      <w:color w:val="0000FF"/>
      <w:u w:val="single"/>
    </w:rPr>
  </w:style>
  <w:style w:type="paragraph" w:styleId="ab">
    <w:name w:val="Balloon Text"/>
    <w:basedOn w:val="a"/>
    <w:link w:val="ac"/>
    <w:semiHidden/>
    <w:rsid w:val="009F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F24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9F2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78766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876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Лызлов МС</cp:lastModifiedBy>
  <cp:revision>2</cp:revision>
  <cp:lastPrinted>2020-12-28T08:09:00Z</cp:lastPrinted>
  <dcterms:created xsi:type="dcterms:W3CDTF">2022-09-08T08:25:00Z</dcterms:created>
  <dcterms:modified xsi:type="dcterms:W3CDTF">2022-09-08T08:25:00Z</dcterms:modified>
</cp:coreProperties>
</file>